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D092F" w14:textId="42C6CCCD" w:rsidR="009A4CF5" w:rsidRPr="007328C4" w:rsidRDefault="009A4CF5">
      <w:pPr>
        <w:rPr>
          <w:rFonts w:asciiTheme="majorBidi" w:hAnsiTheme="majorBidi" w:cstheme="majorBidi"/>
          <w:b/>
          <w:bCs/>
        </w:rPr>
      </w:pPr>
      <w:r w:rsidRPr="007328C4">
        <w:rPr>
          <w:rFonts w:asciiTheme="majorBidi" w:hAnsiTheme="majorBidi" w:cstheme="majorBidi"/>
          <w:b/>
          <w:bCs/>
          <w:cs/>
        </w:rPr>
        <w:t>วันที่ 11 กุมภาพันธ์ 2568</w:t>
      </w:r>
    </w:p>
    <w:p w14:paraId="5F4C8044" w14:textId="77777777" w:rsidR="007328C4" w:rsidRDefault="009A4CF5">
      <w:pPr>
        <w:rPr>
          <w:rFonts w:asciiTheme="majorBidi" w:hAnsiTheme="majorBidi" w:cstheme="majorBidi"/>
          <w:b/>
          <w:bCs/>
        </w:rPr>
      </w:pPr>
      <w:r w:rsidRPr="007328C4">
        <w:rPr>
          <w:rFonts w:asciiTheme="majorBidi" w:hAnsiTheme="majorBidi" w:cstheme="majorBidi"/>
          <w:b/>
          <w:bCs/>
          <w:cs/>
        </w:rPr>
        <w:t>- เวลาประมาณ 12.35 น. รับแจ้งปั๊มน้ำซับเม</w:t>
      </w:r>
      <w:proofErr w:type="spellStart"/>
      <w:r w:rsidRPr="007328C4">
        <w:rPr>
          <w:rFonts w:asciiTheme="majorBidi" w:hAnsiTheme="majorBidi" w:cstheme="majorBidi"/>
          <w:b/>
          <w:bCs/>
          <w:cs/>
        </w:rPr>
        <w:t>ิส</w:t>
      </w:r>
      <w:proofErr w:type="spellEnd"/>
      <w:r w:rsidRPr="007328C4">
        <w:rPr>
          <w:rFonts w:asciiTheme="majorBidi" w:hAnsiTheme="majorBidi" w:cstheme="majorBidi"/>
          <w:b/>
          <w:bCs/>
          <w:cs/>
        </w:rPr>
        <w:t xml:space="preserve"> แท็งค์ปูนใหญ่ทางประตู4 ไม่ทำงาน หลังทำการตรวจเช็ค</w:t>
      </w:r>
    </w:p>
    <w:p w14:paraId="56C13673" w14:textId="2D4F8921" w:rsidR="009A4CF5" w:rsidRPr="007328C4" w:rsidRDefault="009A4CF5">
      <w:pPr>
        <w:rPr>
          <w:rFonts w:asciiTheme="majorBidi" w:hAnsiTheme="majorBidi" w:cstheme="majorBidi"/>
          <w:b/>
          <w:bCs/>
        </w:rPr>
      </w:pPr>
      <w:r w:rsidRPr="007328C4">
        <w:rPr>
          <w:rFonts w:asciiTheme="majorBidi" w:hAnsiTheme="majorBidi" w:cstheme="majorBidi"/>
          <w:b/>
          <w:bCs/>
          <w:cs/>
        </w:rPr>
        <w:t>พบว่า</w:t>
      </w:r>
      <w:proofErr w:type="spellStart"/>
      <w:r w:rsidRPr="007328C4">
        <w:rPr>
          <w:rFonts w:asciiTheme="majorBidi" w:hAnsiTheme="majorBidi" w:cstheme="majorBidi"/>
          <w:b/>
          <w:bCs/>
          <w:cs/>
        </w:rPr>
        <w:t>สวิตซ์</w:t>
      </w:r>
      <w:proofErr w:type="spellEnd"/>
      <w:r w:rsidRPr="007328C4">
        <w:rPr>
          <w:rFonts w:asciiTheme="majorBidi" w:hAnsiTheme="majorBidi" w:cstheme="majorBidi"/>
          <w:b/>
          <w:bCs/>
          <w:cs/>
        </w:rPr>
        <w:t>ลูกลอยชำรุด จึงทำการเปลี่ยนตัวใหม่ ปั๊มน้ำกลับมาใช้งานได้ตามปกติ</w:t>
      </w:r>
    </w:p>
    <w:p w14:paraId="6B10F7CE" w14:textId="724C596C" w:rsidR="007328C4" w:rsidRDefault="007328C4">
      <w:pPr>
        <w:rPr>
          <w:noProof/>
        </w:rPr>
      </w:pPr>
      <w:r>
        <w:rPr>
          <w:rFonts w:hint="cs"/>
          <w:noProof/>
        </w:rPr>
        <w:drawing>
          <wp:inline distT="0" distB="0" distL="0" distR="0" wp14:anchorId="7CB4F58D" wp14:editId="50400794">
            <wp:extent cx="1727200" cy="2302424"/>
            <wp:effectExtent l="152400" t="152400" r="368300" b="365125"/>
            <wp:docPr id="2078699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99822" name="รูปภาพ 20786998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94" cy="2319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rFonts w:hint="cs"/>
          <w:noProof/>
        </w:rPr>
        <w:drawing>
          <wp:inline distT="0" distB="0" distL="0" distR="0" wp14:anchorId="5735019C" wp14:editId="2A5AF5DA">
            <wp:extent cx="1723999" cy="2298156"/>
            <wp:effectExtent l="152400" t="152400" r="353060" b="368935"/>
            <wp:docPr id="877224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2490" name="รูปภาพ 877224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33" cy="230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cs"/>
          <w:noProof/>
        </w:rPr>
        <w:drawing>
          <wp:inline distT="0" distB="0" distL="0" distR="0" wp14:anchorId="02B0FAD6" wp14:editId="6EF180D4">
            <wp:extent cx="1708150" cy="2277029"/>
            <wp:effectExtent l="152400" t="152400" r="368300" b="371475"/>
            <wp:docPr id="11990522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52214" name="รูปภาพ 11990522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718" cy="2284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511C">
        <w:rPr>
          <w:noProof/>
        </w:rPr>
        <w:t xml:space="preserve">    </w:t>
      </w:r>
      <w:r w:rsidR="007E511C">
        <w:rPr>
          <w:rFonts w:hint="cs"/>
          <w:noProof/>
        </w:rPr>
        <w:drawing>
          <wp:inline distT="0" distB="0" distL="0" distR="0" wp14:anchorId="4123D411" wp14:editId="02FC002B">
            <wp:extent cx="1757752" cy="2343150"/>
            <wp:effectExtent l="152400" t="152400" r="356870" b="361950"/>
            <wp:docPr id="3082902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0266" name="รูปภาพ 308290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09" cy="235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30F408" w14:textId="345113C0" w:rsidR="007328C4" w:rsidRDefault="007328C4"/>
    <w:p w14:paraId="528496D5" w14:textId="64E64955" w:rsidR="003858A3" w:rsidRDefault="003858A3"/>
    <w:p w14:paraId="75B69921" w14:textId="77777777" w:rsidR="003858A3" w:rsidRDefault="003858A3"/>
    <w:p w14:paraId="7D4B2F5F" w14:textId="77777777" w:rsidR="003858A3" w:rsidRDefault="003858A3"/>
    <w:p w14:paraId="70F7F980" w14:textId="77777777" w:rsidR="003858A3" w:rsidRDefault="003858A3"/>
    <w:p w14:paraId="6BEABA99" w14:textId="77777777" w:rsidR="003858A3" w:rsidRDefault="003858A3"/>
    <w:p w14:paraId="0010B470" w14:textId="0420730F" w:rsidR="003858A3" w:rsidRPr="003858A3" w:rsidRDefault="003858A3" w:rsidP="003858A3">
      <w:pPr>
        <w:spacing w:after="0"/>
        <w:rPr>
          <w:rFonts w:asciiTheme="majorBidi" w:hAnsiTheme="majorBidi" w:cstheme="majorBidi"/>
          <w:b/>
          <w:bCs/>
        </w:rPr>
      </w:pPr>
      <w:r w:rsidRPr="003858A3">
        <w:rPr>
          <w:rFonts w:asciiTheme="majorBidi" w:hAnsiTheme="majorBidi" w:cstheme="majorBidi"/>
          <w:b/>
          <w:bCs/>
          <w:cs/>
        </w:rPr>
        <w:lastRenderedPageBreak/>
        <w:t>วันที่ 13 กุมภาพันธ์ 2568</w:t>
      </w:r>
    </w:p>
    <w:p w14:paraId="3D81F3D6" w14:textId="412ECBC7" w:rsidR="003858A3" w:rsidRDefault="003858A3" w:rsidP="003858A3">
      <w:pPr>
        <w:spacing w:after="0"/>
        <w:rPr>
          <w:rFonts w:asciiTheme="majorBidi" w:hAnsiTheme="majorBidi" w:cstheme="majorBidi"/>
          <w:b/>
          <w:bCs/>
        </w:rPr>
      </w:pPr>
      <w:r w:rsidRPr="003858A3">
        <w:rPr>
          <w:rFonts w:asciiTheme="majorBidi" w:hAnsiTheme="majorBidi" w:cstheme="majorBidi"/>
          <w:b/>
          <w:bCs/>
          <w:cs/>
        </w:rPr>
        <w:t>- เจ้าหน้าที่ช่วยกันลอกท่อ บริเวณประตูด้านหลังสนามกีฬาองค์การบริหารส่วนจังหวัดขอนแก่น</w:t>
      </w:r>
    </w:p>
    <w:p w14:paraId="14D84DA9" w14:textId="3969999D" w:rsidR="003858A3" w:rsidRDefault="003858A3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3A5B48F" wp14:editId="7329121B">
            <wp:extent cx="1795738" cy="2393786"/>
            <wp:effectExtent l="0" t="0" r="0" b="6985"/>
            <wp:docPr id="973988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88883" name="รูปภาพ 9739888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4" cy="2411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6BCBD665" wp14:editId="09A895F1">
            <wp:extent cx="1785263" cy="2379823"/>
            <wp:effectExtent l="0" t="0" r="5715" b="1905"/>
            <wp:docPr id="1330057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5705" name="รูปภาพ 1330057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28" cy="2391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6463689" wp14:editId="238CE30B">
            <wp:extent cx="1771076" cy="2360913"/>
            <wp:effectExtent l="0" t="0" r="635" b="1905"/>
            <wp:docPr id="7823011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01159" name="รูปภาพ 7823011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28" cy="2376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F6BD84" w14:textId="7AF42502" w:rsidR="003858A3" w:rsidRDefault="003858A3">
      <w:pPr>
        <w:rPr>
          <w:rFonts w:asciiTheme="majorBidi" w:hAnsiTheme="majorBidi" w:cstheme="majorBidi" w:hint="cs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1F69D51D" wp14:editId="21E1F8E3">
            <wp:extent cx="1762517" cy="2349500"/>
            <wp:effectExtent l="0" t="0" r="9525" b="0"/>
            <wp:docPr id="18009988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8862" name="รูปภาพ 18009988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50" cy="2363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5C4795E6" wp14:editId="7515D050">
            <wp:extent cx="1748520" cy="2330843"/>
            <wp:effectExtent l="0" t="0" r="4445" b="0"/>
            <wp:docPr id="6586818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81861" name="รูปภาพ 658681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366" cy="233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5DB827C2" wp14:editId="60E58193">
            <wp:extent cx="1771650" cy="2361678"/>
            <wp:effectExtent l="0" t="0" r="0" b="635"/>
            <wp:docPr id="8865441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44115" name="รูปภาพ 886544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49" cy="2375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730E7B" w14:textId="4DBA4DF4" w:rsidR="003858A3" w:rsidRPr="003858A3" w:rsidRDefault="003858A3">
      <w:pPr>
        <w:rPr>
          <w:rFonts w:asciiTheme="majorBidi" w:hAnsiTheme="majorBidi" w:cstheme="majorBidi" w:hint="cs"/>
          <w:b/>
          <w:bCs/>
          <w: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35782DC2" wp14:editId="6A320430">
            <wp:extent cx="1720850" cy="2293957"/>
            <wp:effectExtent l="0" t="0" r="0" b="0"/>
            <wp:docPr id="5056765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6522" name="รูปภาพ 5056765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97" cy="230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 </w:t>
      </w:r>
    </w:p>
    <w:sectPr w:rsidR="003858A3" w:rsidRPr="003858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F5"/>
    <w:rsid w:val="00117AA2"/>
    <w:rsid w:val="002C604B"/>
    <w:rsid w:val="003858A3"/>
    <w:rsid w:val="00417A49"/>
    <w:rsid w:val="007328C4"/>
    <w:rsid w:val="007E511C"/>
    <w:rsid w:val="009A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B42B"/>
  <w15:chartTrackingRefBased/>
  <w15:docId w15:val="{B9E5B22D-370D-403F-AAAB-7236A84C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CF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CF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CF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C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A4CF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A4CF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A4CF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A4C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A4CF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A4C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A4C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A4C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A4C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4CF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A4C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A4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A4C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A4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A4C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4C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4CF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4C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A4CF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4C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7</cp:revision>
  <dcterms:created xsi:type="dcterms:W3CDTF">2025-02-11T06:22:00Z</dcterms:created>
  <dcterms:modified xsi:type="dcterms:W3CDTF">2025-02-13T06:44:00Z</dcterms:modified>
</cp:coreProperties>
</file>