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9A9FB" w14:textId="74D34FBC" w:rsidR="00200BE7" w:rsidRPr="00BA1F62" w:rsidRDefault="00200BE7">
      <w:pPr>
        <w:rPr>
          <w:b/>
          <w:bCs/>
        </w:rPr>
      </w:pPr>
      <w:r w:rsidRPr="00BA1F62">
        <w:rPr>
          <w:rFonts w:hint="cs"/>
          <w:b/>
          <w:bCs/>
          <w:cs/>
        </w:rPr>
        <w:t>วันที่ 12 มกราคม 2569</w:t>
      </w:r>
    </w:p>
    <w:p w14:paraId="423ABEDA" w14:textId="2DA45DFF" w:rsidR="00200BE7" w:rsidRDefault="00200BE7">
      <w:pPr>
        <w:rPr>
          <w:rFonts w:cs="Cordia New"/>
          <w:b/>
          <w:bCs/>
        </w:rPr>
      </w:pPr>
      <w:r w:rsidRPr="00BA1F62">
        <w:rPr>
          <w:rFonts w:hint="cs"/>
          <w:b/>
          <w:bCs/>
          <w:cs/>
        </w:rPr>
        <w:t>- โ</w:t>
      </w:r>
      <w:r w:rsidRPr="00BA1F62">
        <w:rPr>
          <w:rFonts w:cs="Cordia New"/>
          <w:b/>
          <w:bCs/>
          <w:cs/>
        </w:rPr>
        <w:t>คมไฟทางขึ้นอัฒจันทร์ด้านกระถางคบเพลิงหลุดลงมา จึงทำการติดตั้งใหม่ พร้อมใช้งานได้ตามปกติ</w:t>
      </w:r>
      <w:r w:rsidR="00BA1F62">
        <w:rPr>
          <w:rFonts w:cs="Cordia New"/>
          <w:b/>
          <w:bCs/>
          <w:noProof/>
        </w:rPr>
        <w:drawing>
          <wp:inline distT="0" distB="0" distL="0" distR="0" wp14:anchorId="23E18C1C" wp14:editId="1C0C1516">
            <wp:extent cx="1250950" cy="2223168"/>
            <wp:effectExtent l="0" t="0" r="6350" b="5715"/>
            <wp:docPr id="180482883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828836" name="รูปภาพ 180482883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4680" cy="222979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BA1F62">
        <w:rPr>
          <w:rFonts w:cs="Cordia New"/>
          <w:b/>
          <w:bCs/>
          <w:noProof/>
        </w:rPr>
        <w:t xml:space="preserve"> </w:t>
      </w:r>
      <w:r w:rsidR="00BA1F62">
        <w:rPr>
          <w:rFonts w:cs="Cordia New"/>
          <w:b/>
          <w:bCs/>
          <w:noProof/>
        </w:rPr>
        <w:drawing>
          <wp:inline distT="0" distB="0" distL="0" distR="0" wp14:anchorId="57556E4F" wp14:editId="33BAB059">
            <wp:extent cx="1250950" cy="2223168"/>
            <wp:effectExtent l="0" t="0" r="6350" b="5715"/>
            <wp:docPr id="88949108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49108" name="รูปภาพ 8894910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5760" cy="223171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BA1F62">
        <w:rPr>
          <w:rFonts w:cs="Cordia New"/>
          <w:b/>
          <w:bCs/>
          <w:noProof/>
        </w:rPr>
        <w:t xml:space="preserve"> </w:t>
      </w:r>
      <w:r w:rsidR="00BA1F62">
        <w:rPr>
          <w:rFonts w:cs="Cordia New"/>
          <w:b/>
          <w:bCs/>
          <w:noProof/>
        </w:rPr>
        <w:drawing>
          <wp:inline distT="0" distB="0" distL="0" distR="0" wp14:anchorId="08F4B4A9" wp14:editId="036AD003">
            <wp:extent cx="1250950" cy="2223167"/>
            <wp:effectExtent l="0" t="0" r="6350" b="5715"/>
            <wp:docPr id="1355285836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285836" name="รูปภาพ 135528583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3626" cy="222792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47E31C2D" w14:textId="77777777" w:rsidR="00CC3A69" w:rsidRDefault="00CC3A69">
      <w:pPr>
        <w:rPr>
          <w:rFonts w:cs="Cordia New"/>
          <w:b/>
          <w:bCs/>
        </w:rPr>
      </w:pPr>
    </w:p>
    <w:p w14:paraId="5CD5DF0E" w14:textId="3FC8F111" w:rsidR="00CC3A69" w:rsidRDefault="00CC3A69">
      <w:pPr>
        <w:rPr>
          <w:rFonts w:cs="Cordia New"/>
          <w:b/>
          <w:bCs/>
        </w:rPr>
      </w:pPr>
      <w:r>
        <w:rPr>
          <w:rFonts w:cs="Cordia New" w:hint="cs"/>
          <w:b/>
          <w:bCs/>
          <w:cs/>
        </w:rPr>
        <w:t xml:space="preserve">วันที่ 12 มกราคม 2569 </w:t>
      </w:r>
    </w:p>
    <w:p w14:paraId="75875D1D" w14:textId="433DA476" w:rsidR="00CC3A69" w:rsidRDefault="00CC3A69">
      <w:pPr>
        <w:rPr>
          <w:rFonts w:cs="Cordia New"/>
          <w:b/>
          <w:bCs/>
        </w:rPr>
      </w:pPr>
      <w:r>
        <w:rPr>
          <w:rFonts w:cs="Cordia New" w:hint="cs"/>
          <w:b/>
          <w:bCs/>
          <w:cs/>
        </w:rPr>
        <w:t>- เจ้าหน้าที่</w:t>
      </w:r>
      <w:r w:rsidRPr="00CC3A69">
        <w:rPr>
          <w:rFonts w:cs="Cordia New"/>
          <w:b/>
          <w:bCs/>
          <w:cs/>
        </w:rPr>
        <w:t>มาเปลี่ยนฝักบัว</w:t>
      </w:r>
      <w:r>
        <w:rPr>
          <w:rFonts w:cs="Cordia New" w:hint="cs"/>
          <w:b/>
          <w:bCs/>
          <w:cs/>
        </w:rPr>
        <w:t>ที่ห้องน้ำ</w:t>
      </w:r>
      <w:r w:rsidR="00ED44D8">
        <w:rPr>
          <w:rFonts w:cs="Cordia New" w:hint="cs"/>
          <w:b/>
          <w:bCs/>
          <w:cs/>
        </w:rPr>
        <w:t>อาคาร</w:t>
      </w:r>
      <w:r>
        <w:rPr>
          <w:rFonts w:cs="Cordia New" w:hint="cs"/>
          <w:b/>
          <w:bCs/>
          <w:cs/>
        </w:rPr>
        <w:t>สนามฟุตบอล</w:t>
      </w:r>
    </w:p>
    <w:p w14:paraId="47B06E9A" w14:textId="1B827C15" w:rsidR="00CC3A69" w:rsidRDefault="00CC3A69">
      <w:pPr>
        <w:rPr>
          <w:rFonts w:cs="Cordia New"/>
          <w:b/>
          <w:bCs/>
        </w:rPr>
      </w:pPr>
      <w:r>
        <w:rPr>
          <w:rFonts w:cs="Cordia New" w:hint="cs"/>
          <w:b/>
          <w:bCs/>
          <w:noProof/>
          <w:lang w:val="th-TH"/>
        </w:rPr>
        <w:drawing>
          <wp:inline distT="0" distB="0" distL="0" distR="0" wp14:anchorId="2383A478" wp14:editId="339CDED5">
            <wp:extent cx="1714880" cy="2286000"/>
            <wp:effectExtent l="0" t="0" r="0" b="0"/>
            <wp:docPr id="377624162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624162" name="รูปภาพ 37762416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9865" cy="22926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cs="Cordia New" w:hint="cs"/>
          <w:b/>
          <w:bCs/>
          <w:noProof/>
          <w:cs/>
          <w:lang w:val="th-TH"/>
        </w:rPr>
        <w:t xml:space="preserve"> </w:t>
      </w:r>
      <w:r>
        <w:rPr>
          <w:rFonts w:cs="Cordia New" w:hint="cs"/>
          <w:b/>
          <w:bCs/>
          <w:noProof/>
          <w:lang w:val="th-TH"/>
        </w:rPr>
        <w:drawing>
          <wp:inline distT="0" distB="0" distL="0" distR="0" wp14:anchorId="278C5D1A" wp14:editId="7618E1D7">
            <wp:extent cx="1737995" cy="2316814"/>
            <wp:effectExtent l="0" t="0" r="0" b="7620"/>
            <wp:docPr id="578155271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155271" name="รูปภาพ 57815527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5326" cy="233991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cs="Cordia New" w:hint="cs"/>
          <w:b/>
          <w:bCs/>
          <w:noProof/>
          <w:cs/>
          <w:lang w:val="th-TH"/>
        </w:rPr>
        <w:t xml:space="preserve"> </w:t>
      </w:r>
      <w:r>
        <w:rPr>
          <w:rFonts w:cs="Cordia New" w:hint="cs"/>
          <w:b/>
          <w:bCs/>
          <w:noProof/>
          <w:lang w:val="th-TH"/>
        </w:rPr>
        <w:drawing>
          <wp:inline distT="0" distB="0" distL="0" distR="0" wp14:anchorId="4CF4117F" wp14:editId="2502C3A9">
            <wp:extent cx="1720119" cy="2292985"/>
            <wp:effectExtent l="0" t="0" r="0" b="0"/>
            <wp:docPr id="1796693117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693117" name="รูปภาพ 179669311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5485" cy="231346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587563DF" w14:textId="77777777" w:rsidR="00B96A64" w:rsidRDefault="00B96A64">
      <w:pPr>
        <w:rPr>
          <w:rFonts w:cs="Cordia New"/>
          <w:b/>
          <w:bCs/>
        </w:rPr>
      </w:pPr>
    </w:p>
    <w:p w14:paraId="5558A03A" w14:textId="77777777" w:rsidR="00B96A64" w:rsidRPr="00BA1F62" w:rsidRDefault="00B96A64">
      <w:pPr>
        <w:rPr>
          <w:rFonts w:cs="Cordia New" w:hint="cs"/>
          <w:b/>
          <w:bCs/>
          <w:cs/>
        </w:rPr>
      </w:pPr>
    </w:p>
    <w:p w14:paraId="3AB2A587" w14:textId="77777777" w:rsidR="00BA1F62" w:rsidRDefault="00BA1F62">
      <w:pPr>
        <w:rPr>
          <w:rFonts w:hint="cs"/>
          <w:cs/>
        </w:rPr>
      </w:pPr>
    </w:p>
    <w:p w14:paraId="3AB04824" w14:textId="77777777" w:rsidR="00200BE7" w:rsidRDefault="00200BE7"/>
    <w:p w14:paraId="4EFDDE91" w14:textId="77777777" w:rsidR="00132E7A" w:rsidRDefault="00132E7A"/>
    <w:p w14:paraId="2DE73FDC" w14:textId="77777777" w:rsidR="00132E7A" w:rsidRDefault="00132E7A"/>
    <w:p w14:paraId="0864E281" w14:textId="77777777" w:rsidR="00132E7A" w:rsidRDefault="00132E7A"/>
    <w:p w14:paraId="67F929E5" w14:textId="77777777" w:rsidR="00132E7A" w:rsidRDefault="00132E7A"/>
    <w:p w14:paraId="2B8C7125" w14:textId="443FD24A" w:rsidR="00132E7A" w:rsidRPr="003A3D68" w:rsidRDefault="003A3D68">
      <w:pPr>
        <w:rPr>
          <w:b/>
          <w:bCs/>
        </w:rPr>
      </w:pPr>
      <w:r w:rsidRPr="003A3D68">
        <w:rPr>
          <w:rFonts w:hint="cs"/>
          <w:b/>
          <w:bCs/>
          <w:cs/>
        </w:rPr>
        <w:lastRenderedPageBreak/>
        <w:t>วันที่ 13 มกราคม 2569</w:t>
      </w:r>
    </w:p>
    <w:p w14:paraId="64EB027F" w14:textId="39C78632" w:rsidR="003A3D68" w:rsidRDefault="003A3D68">
      <w:pPr>
        <w:rPr>
          <w:b/>
          <w:bCs/>
        </w:rPr>
      </w:pPr>
      <w:r w:rsidRPr="003A3D68">
        <w:rPr>
          <w:rFonts w:hint="cs"/>
          <w:b/>
          <w:bCs/>
          <w:cs/>
        </w:rPr>
        <w:t>- เจ้าหน้าที่ช่วยเปลี่ยนสายชำระที่ห้องน้ำ</w:t>
      </w:r>
      <w:r w:rsidR="00A47536">
        <w:rPr>
          <w:rFonts w:hint="cs"/>
          <w:b/>
          <w:bCs/>
          <w:cs/>
        </w:rPr>
        <w:t>อาคาร</w:t>
      </w:r>
      <w:r w:rsidRPr="003A3D68">
        <w:rPr>
          <w:rFonts w:hint="cs"/>
          <w:b/>
          <w:bCs/>
          <w:cs/>
        </w:rPr>
        <w:t>สนามฟุตบอล</w:t>
      </w:r>
    </w:p>
    <w:p w14:paraId="5803A41A" w14:textId="34AC5824" w:rsidR="003A3D68" w:rsidRPr="003A3D68" w:rsidRDefault="003A3D68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5B5C03F" wp14:editId="50A96BF3">
            <wp:extent cx="1364767" cy="2425442"/>
            <wp:effectExtent l="0" t="0" r="6985" b="0"/>
            <wp:docPr id="276199111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199111" name="รูปภาพ 27619911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9970" cy="243468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t xml:space="preserve"> </w:t>
      </w:r>
      <w:r>
        <w:rPr>
          <w:b/>
          <w:bCs/>
          <w:noProof/>
        </w:rPr>
        <w:drawing>
          <wp:inline distT="0" distB="0" distL="0" distR="0" wp14:anchorId="28B05DB3" wp14:editId="06C47B05">
            <wp:extent cx="1368425" cy="2431943"/>
            <wp:effectExtent l="0" t="0" r="3175" b="6985"/>
            <wp:docPr id="54780381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80381" name="รูปภาพ 5478038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9698" cy="24342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t xml:space="preserve"> </w:t>
      </w:r>
      <w:r>
        <w:rPr>
          <w:b/>
          <w:bCs/>
          <w:noProof/>
        </w:rPr>
        <w:drawing>
          <wp:inline distT="0" distB="0" distL="0" distR="0" wp14:anchorId="5DD0B731" wp14:editId="34A22795">
            <wp:extent cx="1356995" cy="2411629"/>
            <wp:effectExtent l="0" t="0" r="0" b="8255"/>
            <wp:docPr id="1072069254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069254" name="รูปภาพ 107206925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4223" cy="24244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1AE49A21" w14:textId="58F952CE" w:rsidR="003A3D68" w:rsidRPr="00FD603F" w:rsidRDefault="00FD603F">
      <w:pPr>
        <w:rPr>
          <w:b/>
          <w:bCs/>
        </w:rPr>
      </w:pPr>
      <w:r w:rsidRPr="00FD603F">
        <w:rPr>
          <w:rFonts w:hint="cs"/>
          <w:b/>
          <w:bCs/>
          <w:cs/>
        </w:rPr>
        <w:t>วันที่ 15 มกราคม 2569</w:t>
      </w:r>
    </w:p>
    <w:p w14:paraId="2AE577E8" w14:textId="31E0B66E" w:rsidR="00FD603F" w:rsidRDefault="00FD603F">
      <w:pPr>
        <w:rPr>
          <w:b/>
          <w:bCs/>
        </w:rPr>
      </w:pPr>
      <w:r w:rsidRPr="00FD603F">
        <w:rPr>
          <w:rFonts w:hint="cs"/>
          <w:b/>
          <w:bCs/>
          <w:cs/>
        </w:rPr>
        <w:t xml:space="preserve">- </w:t>
      </w:r>
      <w:r w:rsidRPr="00FD603F">
        <w:rPr>
          <w:rFonts w:cs="Cordia New" w:hint="cs"/>
          <w:b/>
          <w:bCs/>
          <w:cs/>
        </w:rPr>
        <w:t>เจ้าหน้าที่มาช่วย</w:t>
      </w:r>
      <w:r w:rsidRPr="00FD603F">
        <w:rPr>
          <w:rFonts w:cs="Cordia New"/>
          <w:b/>
          <w:bCs/>
          <w:cs/>
        </w:rPr>
        <w:t>เปลี่ยนก๊อกน้ำ</w:t>
      </w:r>
      <w:r w:rsidRPr="00FD603F">
        <w:rPr>
          <w:rFonts w:cs="Cordia New" w:hint="cs"/>
          <w:b/>
          <w:bCs/>
          <w:cs/>
        </w:rPr>
        <w:t>ในห้องน้ำ อาคารสนามฟุตบอล</w:t>
      </w:r>
    </w:p>
    <w:p w14:paraId="2877FA12" w14:textId="5839D494" w:rsidR="00FD603F" w:rsidRPr="00FD603F" w:rsidRDefault="00FD603F">
      <w:pPr>
        <w:rPr>
          <w:rFonts w:hint="cs"/>
          <w:b/>
          <w:bCs/>
          <w:cs/>
        </w:rPr>
      </w:pPr>
      <w:r>
        <w:rPr>
          <w:rFonts w:hint="cs"/>
          <w:b/>
          <w:bCs/>
          <w:noProof/>
          <w:cs/>
          <w:lang w:val="th-TH"/>
        </w:rPr>
        <w:t xml:space="preserve"> </w:t>
      </w:r>
      <w:r>
        <w:rPr>
          <w:rFonts w:hint="cs"/>
          <w:b/>
          <w:bCs/>
          <w:noProof/>
          <w:lang w:val="th-TH"/>
        </w:rPr>
        <w:drawing>
          <wp:inline distT="0" distB="0" distL="0" distR="0" wp14:anchorId="59E91C9B" wp14:editId="67AD0BCF">
            <wp:extent cx="1282733" cy="2279650"/>
            <wp:effectExtent l="0" t="0" r="0" b="6350"/>
            <wp:docPr id="127292925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929250" name="รูปภาพ 1272929250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136" cy="22874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noProof/>
          <w:cs/>
          <w:lang w:val="th-TH"/>
        </w:rPr>
        <w:t xml:space="preserve">  </w:t>
      </w:r>
      <w:r>
        <w:rPr>
          <w:rFonts w:hint="cs"/>
          <w:b/>
          <w:bCs/>
          <w:noProof/>
          <w:lang w:val="th-TH"/>
        </w:rPr>
        <w:drawing>
          <wp:inline distT="0" distB="0" distL="0" distR="0" wp14:anchorId="2CA07AF9" wp14:editId="56D9415A">
            <wp:extent cx="1263650" cy="2245739"/>
            <wp:effectExtent l="0" t="0" r="0" b="2540"/>
            <wp:docPr id="861879024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879024" name="รูปภาพ 861879024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5283" cy="226641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noProof/>
          <w:cs/>
          <w:lang w:val="th-TH"/>
        </w:rPr>
        <w:t xml:space="preserve"> </w:t>
      </w:r>
      <w:r>
        <w:rPr>
          <w:rFonts w:hint="cs"/>
          <w:b/>
          <w:bCs/>
          <w:noProof/>
          <w:lang w:val="th-TH"/>
        </w:rPr>
        <w:drawing>
          <wp:inline distT="0" distB="0" distL="0" distR="0" wp14:anchorId="69D3C0A0" wp14:editId="1D0EAB95">
            <wp:extent cx="1276350" cy="2268309"/>
            <wp:effectExtent l="0" t="0" r="0" b="0"/>
            <wp:docPr id="578365407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365407" name="รูปภาพ 578365407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834" cy="227983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FD603F" w:rsidRPr="00FD60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BE7"/>
    <w:rsid w:val="00132E7A"/>
    <w:rsid w:val="00200BE7"/>
    <w:rsid w:val="003A3D68"/>
    <w:rsid w:val="00A47536"/>
    <w:rsid w:val="00B96A64"/>
    <w:rsid w:val="00BA1F62"/>
    <w:rsid w:val="00CC3A69"/>
    <w:rsid w:val="00E74732"/>
    <w:rsid w:val="00ED44D8"/>
    <w:rsid w:val="00FD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0D4F4"/>
  <w15:chartTrackingRefBased/>
  <w15:docId w15:val="{7B6E190C-8188-4B5E-9189-28B56B53E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0BE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BE7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0BE7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0B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0B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0B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0B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0B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0B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00BE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00BE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00BE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00BE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00BE7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00BE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00BE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00BE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00B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0BE7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00BE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00B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00BE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00B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00B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0B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0B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0B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00B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0B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 H</dc:creator>
  <cp:keywords/>
  <dc:description/>
  <cp:lastModifiedBy>Win11 H</cp:lastModifiedBy>
  <cp:revision>16</cp:revision>
  <dcterms:created xsi:type="dcterms:W3CDTF">2026-01-19T06:24:00Z</dcterms:created>
  <dcterms:modified xsi:type="dcterms:W3CDTF">2026-01-19T06:41:00Z</dcterms:modified>
</cp:coreProperties>
</file>